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亚洲富士电梯股份有限公司高新区中和街道仁和社区朝阳路222号丹桂苑1栋1单元增设电梯给水管道迁改工程SJ2023G0193A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1、计划时间：2023-10-25 13:00 至2023-10-25 18:00（计划：5小时）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2、停水影响用户：675户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5、停水涉及社区名称：朝阳社区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6、停水街道名称:朝阳横街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7、停水影响小区名：金桂花园丹桂苑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146833C1"/>
    <w:rsid w:val="16563068"/>
    <w:rsid w:val="170128E5"/>
    <w:rsid w:val="1A954C6D"/>
    <w:rsid w:val="1C024155"/>
    <w:rsid w:val="1C6C4030"/>
    <w:rsid w:val="1E641526"/>
    <w:rsid w:val="1ECC0B0D"/>
    <w:rsid w:val="1EE32F22"/>
    <w:rsid w:val="1F0D1C20"/>
    <w:rsid w:val="21AB744A"/>
    <w:rsid w:val="231071FB"/>
    <w:rsid w:val="28357A8F"/>
    <w:rsid w:val="293218AF"/>
    <w:rsid w:val="2A3C7759"/>
    <w:rsid w:val="2F6F3887"/>
    <w:rsid w:val="30A532D8"/>
    <w:rsid w:val="30B63588"/>
    <w:rsid w:val="38B702E4"/>
    <w:rsid w:val="39FA2A1B"/>
    <w:rsid w:val="3A9D5680"/>
    <w:rsid w:val="4B2422D7"/>
    <w:rsid w:val="576C0528"/>
    <w:rsid w:val="6D30394E"/>
    <w:rsid w:val="6E3774F8"/>
    <w:rsid w:val="6EA54220"/>
    <w:rsid w:val="6FBF7463"/>
    <w:rsid w:val="7522503C"/>
    <w:rsid w:val="78180A78"/>
    <w:rsid w:val="797A39DC"/>
    <w:rsid w:val="7A4B62B3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844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2023-10-24T08:44:47Z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A295F54E8EE247CC92736514D392BC2E_13</vt:lpwstr>
  </property>
</Properties>
</file>